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FA" w:rsidRPr="00DA64FA" w:rsidRDefault="002461D2" w:rsidP="0073429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73429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Regulamin</w:t>
      </w:r>
      <w:r w:rsidR="001F6C8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2</w:t>
      </w:r>
      <w:r w:rsidRPr="0073429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konkursów plastycznych</w:t>
      </w:r>
      <w:r w:rsidR="00A9506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="0073429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dla dzieci i młodzież</w:t>
      </w:r>
      <w:r w:rsidR="001F6C8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y związanych</w:t>
      </w:r>
      <w:r w:rsidRPr="0073429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z upamiętnieniem </w:t>
      </w:r>
      <w:r w:rsidR="0073429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bohaterów oraz wydarzeń </w:t>
      </w:r>
      <w:r w:rsidRPr="0073429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Powstania Styczniowego. </w:t>
      </w:r>
    </w:p>
    <w:p w:rsidR="00DA64FA" w:rsidRPr="00DA64FA" w:rsidRDefault="00734296" w:rsidP="00A950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DA64FA" w:rsidRPr="00DA6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informacje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A64FA" w:rsidRPr="00DA64FA" w:rsidRDefault="00DA64FA" w:rsidP="00A950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Konkurs jest organizowany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Towarzystwo Sportowe w Rakowie</w:t>
      </w:r>
      <w:r w:rsidR="002461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konkursu jest popularyzacja wiedzy i postaw b</w:t>
      </w:r>
      <w:r w:rsidR="002461D2">
        <w:rPr>
          <w:rFonts w:ascii="Times New Roman" w:eastAsia="Times New Roman" w:hAnsi="Times New Roman" w:cs="Times New Roman"/>
          <w:sz w:val="24"/>
          <w:szCs w:val="24"/>
          <w:lang w:eastAsia="pl-PL"/>
        </w:rPr>
        <w:t>ohaterów Powstania Styczniowego.</w:t>
      </w:r>
      <w:r w:rsidR="00246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Ukazanie bohaterskich czynów postaci związanych z Powstaniem Styczniowym.</w:t>
      </w:r>
      <w:r w:rsidR="00246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Upamiętnienie krwawych starć polskich oddziałów powstańczych z rosyjskim zaborcą  związanych z bitwa pod Ociesękami.  </w:t>
      </w:r>
      <w:r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Konkurs jest jednoetapowy.</w:t>
      </w:r>
      <w:r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Uczestnictwo w konkursie jest nieodpłatne.</w:t>
      </w:r>
    </w:p>
    <w:p w:rsidR="00DA64FA" w:rsidRPr="00DA64FA" w:rsidRDefault="00734296" w:rsidP="00A950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246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Tematyka konkursu i z</w:t>
      </w:r>
      <w:r w:rsidR="00DA64FA" w:rsidRPr="00DA6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głoszenia</w:t>
      </w:r>
      <w:r w:rsidR="00246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461D2" w:rsidRDefault="002461D2" w:rsidP="00DB34A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plastyczny pt. </w:t>
      </w:r>
      <w:r w:rsidR="009A428D" w:rsidRPr="00DB3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DB3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Bohaterowie Powstania S</w:t>
      </w:r>
      <w:r w:rsidR="009A428D" w:rsidRPr="00DB3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tyczniowego”</w:t>
      </w:r>
      <w:r w:rsidR="009A4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 jest dla dzieci z klas </w:t>
      </w:r>
      <w:r w:rsidRPr="00DB3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–</w:t>
      </w:r>
      <w:r w:rsidR="009A428D" w:rsidRPr="00DB3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61D2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podstawowych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428D" w:rsidRPr="009A428D" w:rsidRDefault="009A428D" w:rsidP="00DB34A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plastyczny pt. </w:t>
      </w:r>
      <w:r w:rsidRPr="00DB3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„Powstanie styczniowe na terenie Gminy Raków”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 jest dla dzieci z klas </w:t>
      </w:r>
      <w:r w:rsidRPr="00DB3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DB3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DB3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DB3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61D2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podstawowych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64FA" w:rsidRPr="002461D2" w:rsidRDefault="00DA64FA" w:rsidP="00DB34A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D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zakwalifikowania się do konkursu jest uzupełnienie przez uczestnika formularza zgłoszeniowego zamieszczonego. W formularzu należy podać następujące dane:</w:t>
      </w:r>
    </w:p>
    <w:p w:rsidR="00DA64FA" w:rsidRPr="00DA64FA" w:rsidRDefault="00DA64FA" w:rsidP="00A9506D">
      <w:pPr>
        <w:numPr>
          <w:ilvl w:val="1"/>
          <w:numId w:val="1"/>
        </w:numPr>
        <w:tabs>
          <w:tab w:val="clear" w:pos="1440"/>
          <w:tab w:val="num" w:pos="567"/>
        </w:tabs>
        <w:spacing w:before="100" w:beforeAutospacing="1" w:after="100" w:afterAutospacing="1" w:line="360" w:lineRule="auto"/>
        <w:ind w:hanging="1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:rsidR="00DA64FA" w:rsidRPr="00DA64FA" w:rsidRDefault="00A9506D" w:rsidP="00A9506D">
      <w:pPr>
        <w:numPr>
          <w:ilvl w:val="1"/>
          <w:numId w:val="1"/>
        </w:numPr>
        <w:tabs>
          <w:tab w:val="clear" w:pos="1440"/>
          <w:tab w:val="num" w:pos="567"/>
        </w:tabs>
        <w:spacing w:before="100" w:beforeAutospacing="1" w:after="100" w:afterAutospacing="1" w:line="360" w:lineRule="auto"/>
        <w:ind w:hanging="1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</w:p>
    <w:p w:rsidR="00DA64FA" w:rsidRPr="00DA64FA" w:rsidRDefault="00DB34A4" w:rsidP="00A9506D">
      <w:pPr>
        <w:numPr>
          <w:ilvl w:val="1"/>
          <w:numId w:val="1"/>
        </w:numPr>
        <w:tabs>
          <w:tab w:val="clear" w:pos="1440"/>
          <w:tab w:val="num" w:pos="567"/>
        </w:tabs>
        <w:spacing w:before="100" w:beforeAutospacing="1" w:after="100" w:afterAutospacing="1" w:line="360" w:lineRule="auto"/>
        <w:ind w:hanging="1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734296"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</w:t>
      </w:r>
    </w:p>
    <w:p w:rsidR="00DA64FA" w:rsidRDefault="00734296" w:rsidP="00A9506D">
      <w:pPr>
        <w:numPr>
          <w:ilvl w:val="1"/>
          <w:numId w:val="1"/>
        </w:numPr>
        <w:tabs>
          <w:tab w:val="clear" w:pos="1440"/>
          <w:tab w:val="num" w:pos="567"/>
        </w:tabs>
        <w:spacing w:before="100" w:beforeAutospacing="1" w:after="100" w:afterAutospacing="1" w:line="360" w:lineRule="auto"/>
        <w:ind w:hanging="1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tel. kontaktowego do rodzica</w:t>
      </w:r>
      <w:r w:rsidR="00BE7921">
        <w:rPr>
          <w:rFonts w:ascii="Times New Roman" w:eastAsia="Times New Roman" w:hAnsi="Times New Roman" w:cs="Times New Roman"/>
          <w:sz w:val="24"/>
          <w:szCs w:val="24"/>
          <w:lang w:eastAsia="pl-PL"/>
        </w:rPr>
        <w:t>/nauczyciela</w:t>
      </w:r>
    </w:p>
    <w:p w:rsidR="00734296" w:rsidRPr="00DA64FA" w:rsidRDefault="00A9506D" w:rsidP="00A9506D">
      <w:pPr>
        <w:numPr>
          <w:ilvl w:val="1"/>
          <w:numId w:val="1"/>
        </w:numPr>
        <w:tabs>
          <w:tab w:val="clear" w:pos="1440"/>
          <w:tab w:val="num" w:pos="567"/>
        </w:tabs>
        <w:spacing w:before="100" w:beforeAutospacing="1" w:after="100" w:afterAutospacing="1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429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przedstawia wizerunek i czyny bohatera …………..(</w:t>
      </w:r>
      <w:r w:rsidR="00734296" w:rsidRPr="00DB34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imię i nazwisko postaci historycznej – punkt 5 dotyczy konkursu pt. </w:t>
      </w:r>
      <w:r w:rsidR="00734296" w:rsidRPr="00DB34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„Bohaterowie Powstania Styczniowego”</w:t>
      </w:r>
      <w:r w:rsidR="00DB34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dla klas I - IV</w:t>
      </w:r>
      <w:r w:rsidR="00734296" w:rsidRPr="00DB34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</w:p>
    <w:p w:rsidR="00E11F8C" w:rsidRDefault="00734296" w:rsidP="00A950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DA64FA" w:rsidRPr="00DA6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konkursu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11F8C" w:rsidRDefault="00DA64FA" w:rsidP="00A950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Konkurs </w:t>
      </w:r>
      <w:r w:rsidR="009A4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</w:t>
      </w:r>
      <w:r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przygotowaniu plakatów w formacie A3 przedstawiających wizerunek </w:t>
      </w:r>
      <w:r w:rsidR="00246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czynami wybitnych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bohaterów Powstania Styczniowego np. Romualda Traugutta,  ks.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Generał</w:t>
      </w:r>
      <w:r w:rsidR="0073429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Stanisław</w:t>
      </w:r>
      <w:r w:rsidR="0073429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Brzósk</w:t>
      </w:r>
      <w:r w:rsidR="0073429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Adam</w:t>
      </w:r>
      <w:r w:rsidR="0073429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Chmielowski</w:t>
      </w:r>
      <w:r w:rsidR="0073429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(Święty Brat Albert), Rafał</w:t>
      </w:r>
      <w:r w:rsidR="0073429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Kalinowski</w:t>
      </w:r>
      <w:r w:rsidR="0073429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4296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BE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4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Technika wykonania pracy dowolna. </w:t>
      </w:r>
    </w:p>
    <w:p w:rsidR="00734296" w:rsidRDefault="009A428D" w:rsidP="00A950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</w:t>
      </w:r>
      <w:r w:rsidR="00734296">
        <w:rPr>
          <w:rFonts w:ascii="Times New Roman" w:eastAsia="Times New Roman" w:hAnsi="Times New Roman" w:cs="Times New Roman"/>
          <w:sz w:val="24"/>
          <w:szCs w:val="24"/>
          <w:lang w:eastAsia="pl-PL"/>
        </w:rPr>
        <w:t>pt.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F8C">
        <w:rPr>
          <w:rFonts w:ascii="Times New Roman" w:eastAsia="Times New Roman" w:hAnsi="Times New Roman" w:cs="Times New Roman"/>
          <w:sz w:val="24"/>
          <w:szCs w:val="24"/>
          <w:lang w:eastAsia="pl-PL"/>
        </w:rPr>
        <w:t>„Powstanie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tyczniowe na terenie Gminy 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plakatów w formacie A3 przedstawiających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wizję walk jakie odbyły się na terenie gminy Raków – Bitwy pod Ociesękami</w:t>
      </w:r>
      <w:r w:rsidR="00E11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jaka miała miejsce w dniu </w:t>
      </w:r>
      <w:r w:rsidR="00E11F8C" w:rsidRPr="00E11F8C">
        <w:rPr>
          <w:rFonts w:ascii="Times New Roman" w:hAnsi="Times New Roman" w:cs="Times New Roman"/>
          <w:bCs/>
          <w:sz w:val="24"/>
        </w:rPr>
        <w:t>28 listopada 1863</w:t>
      </w:r>
      <w:r w:rsidR="00E11F8C">
        <w:rPr>
          <w:rFonts w:ascii="Times New Roman" w:hAnsi="Times New Roman" w:cs="Times New Roman"/>
          <w:bCs/>
          <w:sz w:val="24"/>
        </w:rPr>
        <w:t xml:space="preserve"> r. </w:t>
      </w:r>
      <w:r w:rsidR="0073429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wykonania pracy dowolna.</w:t>
      </w:r>
      <w:bookmarkStart w:id="0" w:name="_GoBack"/>
      <w:bookmarkEnd w:id="0"/>
    </w:p>
    <w:p w:rsidR="00734296" w:rsidRDefault="00734296" w:rsidP="00A950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Prace plastyczne  należy zgłaszać do dnia </w:t>
      </w:r>
      <w:r w:rsidRPr="00DB3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listopada 2023</w:t>
      </w:r>
      <w:r w:rsidRPr="00DB3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4A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r.</w:t>
      </w:r>
      <w:r w:rsidRPr="00DB34A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środowiskowej w Rakowie ul. J. Sien</w:t>
      </w:r>
      <w:r w:rsidR="00BE792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eńskiego 19. </w:t>
      </w:r>
    </w:p>
    <w:p w:rsidR="00734296" w:rsidRDefault="00734296" w:rsidP="00A950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Laureaci konkursów otrzymają nagrody rzeczowe. </w:t>
      </w:r>
    </w:p>
    <w:p w:rsidR="00734296" w:rsidRDefault="00734296" w:rsidP="00A950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A64FA"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 powoła komisję konkursową, która będzie odpowiedzialna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prac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wskazanie zwycięzców.</w:t>
      </w:r>
    </w:p>
    <w:p w:rsidR="00DA64FA" w:rsidRPr="00DA64FA" w:rsidRDefault="00DA64FA" w:rsidP="00A950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Postanowienia końcowe</w:t>
      </w:r>
      <w:r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</w:t>
      </w:r>
      <w:r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Dane osobowe.</w:t>
      </w:r>
    </w:p>
    <w:p w:rsidR="00DA64FA" w:rsidRPr="00DA64FA" w:rsidRDefault="00DA64FA" w:rsidP="00A9506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przetwarzanych w związku z Konkursem jest </w:t>
      </w:r>
      <w:r w:rsidR="00BE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Towarzystwo Sportowe w Rakowie </w:t>
      </w:r>
      <w:r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na ul.</w:t>
      </w:r>
      <w:r w:rsidR="00BE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Łagowska 25, 26-035 Raków</w:t>
      </w:r>
      <w:r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64FA" w:rsidRPr="00DA64FA" w:rsidRDefault="00DA64FA" w:rsidP="00A9506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konkursu przetwarzane będą następujące dane: imię, nazwisko, klasa, nr telefonu</w:t>
      </w:r>
      <w:r w:rsidR="00BE7921">
        <w:rPr>
          <w:rFonts w:ascii="Times New Roman" w:eastAsia="Times New Roman" w:hAnsi="Times New Roman" w:cs="Times New Roman"/>
          <w:sz w:val="24"/>
          <w:szCs w:val="24"/>
          <w:lang w:eastAsia="pl-PL"/>
        </w:rPr>
        <w:t>, imię i nazwisko nauczyciela/ rodzica</w:t>
      </w:r>
      <w:r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633B" w:rsidRDefault="00DA64FA" w:rsidP="00A9506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przez Uczestników Konkursu ma charakter dobrowolny, lecz niezbędny do przystąpienia i przeprowadzenia Konkursu, w tym w szczególności wydania Nagród. Jeśli uczestnik konkursu jest osobą niepełnoletnią, zgodę na przetwarzanie danych powinien wypełnić rodzic lub opiekun prawny. Wycofanie zgody na przetwarzanie danych może nastąpić w dowolnym momencie poprzez wysłanie informacji na adres mailowy organizatora konkursu: </w:t>
      </w:r>
      <w:hyperlink r:id="rId5" w:history="1">
        <w:r w:rsidR="006A633B" w:rsidRPr="0000368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gtsrakow@poczta.onet.pl</w:t>
        </w:r>
      </w:hyperlink>
      <w:r w:rsidR="006A6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33B" w:rsidRPr="006A633B" w:rsidRDefault="00DA64FA" w:rsidP="00A9506D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3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pytania na</w:t>
      </w:r>
      <w:r w:rsidR="006A633B" w:rsidRPr="006A6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leży kierować do </w:t>
      </w:r>
      <w:r w:rsidR="00A95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odpowiedzialnej z organizację konkursu - </w:t>
      </w:r>
      <w:r w:rsidR="006A633B" w:rsidRPr="006A6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Pauliny Szewczyk </w:t>
      </w:r>
      <w:r w:rsidRPr="006A6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tel. </w:t>
      </w:r>
      <w:r w:rsidR="006A633B" w:rsidRPr="006A633B">
        <w:rPr>
          <w:rFonts w:ascii="Times New Roman" w:eastAsia="Times New Roman" w:hAnsi="Times New Roman" w:cs="Times New Roman"/>
          <w:sz w:val="24"/>
          <w:szCs w:val="24"/>
          <w:lang w:eastAsia="pl-PL"/>
        </w:rPr>
        <w:t>600 330 476</w:t>
      </w:r>
      <w:r w:rsidRPr="006A6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9506D" w:rsidRPr="00A9506D" w:rsidRDefault="00DA64FA" w:rsidP="00A9506D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3B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spornych decyduje organizator konkursu.</w:t>
      </w:r>
    </w:p>
    <w:p w:rsidR="00A9506D" w:rsidRPr="00A9506D" w:rsidRDefault="00A9506D" w:rsidP="00A9506D">
      <w:pPr>
        <w:jc w:val="center"/>
        <w:rPr>
          <w:b/>
          <w:i/>
          <w:sz w:val="32"/>
        </w:rPr>
      </w:pPr>
      <w:r w:rsidRPr="00A9506D">
        <w:rPr>
          <w:b/>
          <w:i/>
          <w:sz w:val="32"/>
        </w:rPr>
        <w:lastRenderedPageBreak/>
        <w:t xml:space="preserve">Formularz zgłoszeniowy konkursy plastyczne dla dzieci i młodzieży związane z upamiętnieniem bohaterów oraz wydarzeń </w:t>
      </w:r>
      <w:r>
        <w:rPr>
          <w:b/>
          <w:i/>
          <w:sz w:val="32"/>
        </w:rPr>
        <w:br/>
      </w:r>
      <w:r w:rsidRPr="00A9506D">
        <w:rPr>
          <w:b/>
          <w:i/>
          <w:sz w:val="32"/>
        </w:rPr>
        <w:t>Powstania Styczniowego.</w:t>
      </w:r>
    </w:p>
    <w:p w:rsidR="00A9506D" w:rsidRPr="00DA64FA" w:rsidRDefault="00A9506D" w:rsidP="00A9506D">
      <w:pPr>
        <w:jc w:val="center"/>
        <w:rPr>
          <w:b/>
          <w:i/>
          <w:sz w:val="4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3"/>
        <w:gridCol w:w="4536"/>
        <w:gridCol w:w="4395"/>
      </w:tblGrid>
      <w:tr w:rsidR="00A9506D" w:rsidTr="00A9506D">
        <w:tc>
          <w:tcPr>
            <w:tcW w:w="993" w:type="dxa"/>
          </w:tcPr>
          <w:p w:rsidR="00A9506D" w:rsidRDefault="00A9506D" w:rsidP="00A9506D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:rsidR="00A9506D" w:rsidRDefault="00A9506D" w:rsidP="00A9506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uczestnika </w:t>
            </w:r>
          </w:p>
          <w:p w:rsidR="00A9506D" w:rsidRPr="00DA64FA" w:rsidRDefault="00A9506D" w:rsidP="00A9506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9506D" w:rsidRDefault="00A9506D" w:rsidP="00A9506D"/>
        </w:tc>
      </w:tr>
      <w:tr w:rsidR="00A9506D" w:rsidTr="00A9506D">
        <w:tc>
          <w:tcPr>
            <w:tcW w:w="993" w:type="dxa"/>
          </w:tcPr>
          <w:p w:rsidR="00A9506D" w:rsidRDefault="00A9506D" w:rsidP="00A9506D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:rsidR="00A9506D" w:rsidRDefault="00A9506D" w:rsidP="00A9506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 </w:t>
            </w:r>
          </w:p>
          <w:p w:rsidR="00A9506D" w:rsidRPr="00DA64FA" w:rsidRDefault="00A9506D" w:rsidP="00A9506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9506D" w:rsidRDefault="00A9506D" w:rsidP="00A9506D"/>
        </w:tc>
      </w:tr>
      <w:tr w:rsidR="00A9506D" w:rsidTr="00A9506D">
        <w:tc>
          <w:tcPr>
            <w:tcW w:w="993" w:type="dxa"/>
          </w:tcPr>
          <w:p w:rsidR="00A9506D" w:rsidRDefault="00A9506D" w:rsidP="00A9506D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:rsidR="00A9506D" w:rsidRDefault="00A9506D" w:rsidP="00A9506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Nazwę szkoły.</w:t>
            </w:r>
          </w:p>
          <w:p w:rsidR="00A9506D" w:rsidRPr="00DA64FA" w:rsidRDefault="00A9506D" w:rsidP="00A9506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9506D" w:rsidRDefault="00A9506D" w:rsidP="00A9506D"/>
        </w:tc>
      </w:tr>
      <w:tr w:rsidR="00A9506D" w:rsidTr="00A9506D">
        <w:tc>
          <w:tcPr>
            <w:tcW w:w="993" w:type="dxa"/>
          </w:tcPr>
          <w:p w:rsidR="00A9506D" w:rsidRDefault="00A9506D" w:rsidP="00A9506D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:rsidR="00A9506D" w:rsidRDefault="00A9506D" w:rsidP="00A9506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tel. kontaktowego do rodzica/nauczyciela</w:t>
            </w:r>
          </w:p>
          <w:p w:rsidR="00A9506D" w:rsidRPr="003E4C24" w:rsidRDefault="00A9506D" w:rsidP="00A9506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9506D" w:rsidRDefault="00A9506D" w:rsidP="00A9506D"/>
        </w:tc>
      </w:tr>
      <w:tr w:rsidR="00A9506D" w:rsidTr="00A9506D">
        <w:tc>
          <w:tcPr>
            <w:tcW w:w="993" w:type="dxa"/>
          </w:tcPr>
          <w:p w:rsidR="00A9506D" w:rsidRDefault="00A9506D" w:rsidP="00A9506D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:rsidR="00A9506D" w:rsidRPr="00DA64FA" w:rsidRDefault="00A9506D" w:rsidP="00A9506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przedstawia wizerunek i czyny bohatera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E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podać imię i nazwisko postaci historycznej – </w:t>
            </w:r>
            <w:r w:rsidRPr="00A95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punkt 5 dotyczy konkursu pt. „Bohaterowie Powstania Styczniowego</w:t>
            </w:r>
            <w:r w:rsidRPr="003E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5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dla klas I-IV</w:t>
            </w:r>
            <w:r w:rsidRPr="00A95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4395" w:type="dxa"/>
          </w:tcPr>
          <w:p w:rsidR="00A9506D" w:rsidRDefault="00A9506D" w:rsidP="00A9506D"/>
        </w:tc>
      </w:tr>
    </w:tbl>
    <w:p w:rsidR="00A9506D" w:rsidRPr="00A9506D" w:rsidRDefault="00A9506D" w:rsidP="00A9506D"/>
    <w:p w:rsidR="00A9506D" w:rsidRPr="00A9506D" w:rsidRDefault="00A9506D" w:rsidP="00A9506D">
      <w:pPr>
        <w:spacing w:line="360" w:lineRule="auto"/>
        <w:jc w:val="center"/>
        <w:rPr>
          <w:sz w:val="28"/>
        </w:rPr>
      </w:pPr>
    </w:p>
    <w:p w:rsidR="00A9506D" w:rsidRPr="00A9506D" w:rsidRDefault="00A9506D" w:rsidP="00A9506D">
      <w:pPr>
        <w:pStyle w:val="Default"/>
        <w:spacing w:line="360" w:lineRule="auto"/>
        <w:jc w:val="both"/>
        <w:rPr>
          <w:szCs w:val="20"/>
        </w:rPr>
      </w:pPr>
      <w:r w:rsidRPr="00A9506D">
        <w:rPr>
          <w:szCs w:val="20"/>
        </w:rPr>
        <w:t xml:space="preserve">W przypadku małoletnich uczestników Konkursu (którzy nie ukończyli 18 lat) wymagana jest pisemna zgoda rodziców lub prawnych opiekunów: Wyrażam zgodę na udział </w:t>
      </w:r>
      <w:r>
        <w:rPr>
          <w:szCs w:val="20"/>
        </w:rPr>
        <w:t>mojego dziecka/podopiecznego w k</w:t>
      </w:r>
      <w:r w:rsidRPr="00A9506D">
        <w:rPr>
          <w:szCs w:val="20"/>
        </w:rPr>
        <w:t>onkursie</w:t>
      </w:r>
      <w:r w:rsidRPr="00A9506D">
        <w:rPr>
          <w:b/>
          <w:bCs/>
          <w:szCs w:val="20"/>
        </w:rPr>
        <w:t xml:space="preserve"> </w:t>
      </w:r>
      <w:r w:rsidRPr="00A9506D">
        <w:rPr>
          <w:bCs/>
          <w:szCs w:val="20"/>
        </w:rPr>
        <w:t>plastycznym</w:t>
      </w:r>
      <w:r>
        <w:rPr>
          <w:b/>
          <w:bCs/>
          <w:szCs w:val="20"/>
        </w:rPr>
        <w:t xml:space="preserve"> </w:t>
      </w:r>
      <w:r w:rsidRPr="00A9506D">
        <w:rPr>
          <w:szCs w:val="20"/>
        </w:rPr>
        <w:t xml:space="preserve">oraz oświadczam, że: zapoznałem/am się </w:t>
      </w:r>
      <w:r>
        <w:rPr>
          <w:szCs w:val="20"/>
        </w:rPr>
        <w:br/>
      </w:r>
      <w:r w:rsidRPr="00A9506D">
        <w:rPr>
          <w:szCs w:val="20"/>
        </w:rPr>
        <w:t>z treścią Regulaminu Konkursu i akceptuję jego postanowienia.</w:t>
      </w:r>
    </w:p>
    <w:p w:rsidR="00A9506D" w:rsidRDefault="00A9506D" w:rsidP="00A9506D">
      <w:pPr>
        <w:pStyle w:val="Default"/>
        <w:spacing w:line="360" w:lineRule="auto"/>
        <w:jc w:val="center"/>
        <w:rPr>
          <w:szCs w:val="20"/>
        </w:rPr>
      </w:pPr>
    </w:p>
    <w:p w:rsidR="00A9506D" w:rsidRPr="00A9506D" w:rsidRDefault="00A9506D" w:rsidP="00A9506D">
      <w:pPr>
        <w:pStyle w:val="Default"/>
        <w:spacing w:line="360" w:lineRule="auto"/>
        <w:jc w:val="center"/>
        <w:rPr>
          <w:szCs w:val="20"/>
        </w:rPr>
      </w:pPr>
      <w:r w:rsidRPr="00A9506D">
        <w:rPr>
          <w:szCs w:val="20"/>
        </w:rPr>
        <w:t>……………………………………………..</w:t>
      </w:r>
    </w:p>
    <w:p w:rsidR="00A9506D" w:rsidRPr="00A9506D" w:rsidRDefault="00A9506D" w:rsidP="00A9506D">
      <w:pPr>
        <w:spacing w:line="360" w:lineRule="auto"/>
        <w:jc w:val="center"/>
        <w:rPr>
          <w:sz w:val="28"/>
        </w:rPr>
      </w:pPr>
      <w:r w:rsidRPr="00A9506D">
        <w:rPr>
          <w:sz w:val="24"/>
          <w:szCs w:val="20"/>
        </w:rPr>
        <w:t>Podpis osoby pełnoletniej – rodzica /opiekuna prawnego</w:t>
      </w:r>
    </w:p>
    <w:sectPr w:rsidR="00A9506D" w:rsidRPr="00A9506D" w:rsidSect="00A9506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2BD"/>
    <w:multiLevelType w:val="multilevel"/>
    <w:tmpl w:val="766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F1E4F"/>
    <w:multiLevelType w:val="hybridMultilevel"/>
    <w:tmpl w:val="BB460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1EBA"/>
    <w:multiLevelType w:val="multilevel"/>
    <w:tmpl w:val="6284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F94B10"/>
    <w:multiLevelType w:val="multilevel"/>
    <w:tmpl w:val="D3FE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AE7571"/>
    <w:multiLevelType w:val="multilevel"/>
    <w:tmpl w:val="6284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660F12"/>
    <w:multiLevelType w:val="multilevel"/>
    <w:tmpl w:val="AA5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FA"/>
    <w:rsid w:val="001F6C82"/>
    <w:rsid w:val="002461D2"/>
    <w:rsid w:val="006A633B"/>
    <w:rsid w:val="00734296"/>
    <w:rsid w:val="0088226E"/>
    <w:rsid w:val="009A428D"/>
    <w:rsid w:val="00A9506D"/>
    <w:rsid w:val="00BE7921"/>
    <w:rsid w:val="00DA64FA"/>
    <w:rsid w:val="00DB34A4"/>
    <w:rsid w:val="00E1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4143"/>
  <w15:chartTrackingRefBased/>
  <w15:docId w15:val="{98AF9451-E0C5-4C42-A82F-419C7425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1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33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9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0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srako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2023-10-12T09:47:00Z</dcterms:created>
  <dcterms:modified xsi:type="dcterms:W3CDTF">2023-10-12T10:52:00Z</dcterms:modified>
</cp:coreProperties>
</file>