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F8A1" w14:textId="77777777" w:rsidR="009718B4" w:rsidRDefault="009718B4" w:rsidP="009718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 Rada školy ZŠ A. Sládkoviča Sliač</w:t>
      </w:r>
    </w:p>
    <w:p w14:paraId="040D1DF2" w14:textId="77777777" w:rsidR="009718B4" w:rsidRDefault="009718B4" w:rsidP="009718B4">
      <w:pPr>
        <w:jc w:val="center"/>
        <w:rPr>
          <w:b/>
          <w:bCs/>
          <w:sz w:val="40"/>
          <w:szCs w:val="40"/>
        </w:rPr>
      </w:pPr>
    </w:p>
    <w:p w14:paraId="06427E25" w14:textId="77777777" w:rsidR="009718B4" w:rsidRDefault="009718B4" w:rsidP="009718B4">
      <w:pPr>
        <w:jc w:val="center"/>
        <w:rPr>
          <w:sz w:val="32"/>
          <w:szCs w:val="32"/>
        </w:rPr>
      </w:pPr>
      <w:r>
        <w:rPr>
          <w:sz w:val="32"/>
          <w:szCs w:val="32"/>
        </w:rPr>
        <w:t>Zasadnutie členov OZ Sliačske pramene a Rady rodičov</w:t>
      </w:r>
    </w:p>
    <w:p w14:paraId="3FEE11E1" w14:textId="2B5EEEFD" w:rsidR="009718B4" w:rsidRDefault="009718B4" w:rsidP="009718B4">
      <w:pPr>
        <w:jc w:val="center"/>
        <w:rPr>
          <w:sz w:val="32"/>
          <w:szCs w:val="32"/>
        </w:rPr>
      </w:pPr>
      <w:r>
        <w:rPr>
          <w:sz w:val="32"/>
          <w:szCs w:val="32"/>
        </w:rPr>
        <w:t>Dňa 18.03.2024 o 17:00 hod,  blok B, trieda /vedľa riaditeľn</w:t>
      </w:r>
      <w:r w:rsidR="006666BB">
        <w:rPr>
          <w:sz w:val="32"/>
          <w:szCs w:val="32"/>
        </w:rPr>
        <w:t>e</w:t>
      </w:r>
      <w:r>
        <w:rPr>
          <w:sz w:val="32"/>
          <w:szCs w:val="32"/>
        </w:rPr>
        <w:t>/</w:t>
      </w:r>
    </w:p>
    <w:p w14:paraId="2B30C6AC" w14:textId="77777777" w:rsidR="009718B4" w:rsidRDefault="009718B4" w:rsidP="009718B4">
      <w:pPr>
        <w:jc w:val="center"/>
        <w:rPr>
          <w:sz w:val="32"/>
          <w:szCs w:val="32"/>
        </w:rPr>
      </w:pPr>
    </w:p>
    <w:p w14:paraId="09427779" w14:textId="77777777" w:rsidR="009718B4" w:rsidRDefault="009718B4" w:rsidP="009718B4">
      <w:pPr>
        <w:rPr>
          <w:b/>
          <w:bCs/>
          <w:sz w:val="32"/>
          <w:szCs w:val="32"/>
        </w:rPr>
      </w:pPr>
    </w:p>
    <w:p w14:paraId="55EE1F44" w14:textId="77777777" w:rsidR="009718B4" w:rsidRDefault="009718B4" w:rsidP="009718B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Program:</w:t>
      </w:r>
    </w:p>
    <w:p w14:paraId="2B326A64" w14:textId="77777777" w:rsidR="009718B4" w:rsidRPr="009718B4" w:rsidRDefault="009718B4" w:rsidP="009718B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1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Otvorenie</w:t>
      </w:r>
    </w:p>
    <w:p w14:paraId="48284D61" w14:textId="77777777" w:rsidR="009718B4" w:rsidRPr="009718B4" w:rsidRDefault="009718B4" w:rsidP="009718B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1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Určenie zapisovateľa a overovateľov zápisnice</w:t>
      </w:r>
    </w:p>
    <w:p w14:paraId="6A298649" w14:textId="740330C1" w:rsidR="009718B4" w:rsidRPr="009718B4" w:rsidRDefault="009718B4" w:rsidP="009718B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Informácia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správe o hospodárení ZŠ  A.</w:t>
      </w:r>
      <w:r w:rsidR="006666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Sládkoviča Sliač za rok 2023</w:t>
      </w:r>
    </w:p>
    <w:p w14:paraId="36E7BE25" w14:textId="52327AFD" w:rsid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Výročná správa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</w:t>
      </w:r>
    </w:p>
    <w:p w14:paraId="7EB8AE46" w14:textId="77777777" w:rsidR="009718B4" w:rsidRPr="00374054" w:rsidRDefault="009718B4" w:rsidP="00971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</w:p>
    <w:p w14:paraId="3AB10011" w14:textId="5D7B209D" w:rsid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Informácie o výberovom konaní na riaditeľa školy </w:t>
      </w:r>
    </w:p>
    <w:p w14:paraId="2CAF8C6F" w14:textId="77777777" w:rsid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803C96" w14:textId="2BCE7629" w:rsidR="009718B4" w:rsidRP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6666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Rôzne, diskusia</w:t>
      </w:r>
    </w:p>
    <w:p w14:paraId="2FA0E54A" w14:textId="77777777" w:rsid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891476" w14:textId="77D846A5" w:rsidR="009718B4" w:rsidRPr="001C5F2F" w:rsidRDefault="009718B4" w:rsidP="00971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Návrh uznesení</w:t>
      </w:r>
    </w:p>
    <w:p w14:paraId="34CFD463" w14:textId="77777777" w:rsidR="009718B4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781ACB" w14:textId="77777777" w:rsidR="006666BB" w:rsidRDefault="009718B4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Diskusia</w:t>
      </w:r>
    </w:p>
    <w:p w14:paraId="6061AC26" w14:textId="77777777" w:rsidR="006666BB" w:rsidRDefault="006666BB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AAA97D" w14:textId="73B6BAD6" w:rsidR="009718B4" w:rsidRPr="006666BB" w:rsidRDefault="006666BB" w:rsidP="00971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</w:t>
      </w:r>
      <w:r w:rsidR="00971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Záver</w:t>
      </w:r>
    </w:p>
    <w:p w14:paraId="24351214" w14:textId="77777777" w:rsidR="009718B4" w:rsidRPr="00A20EB6" w:rsidRDefault="009718B4" w:rsidP="009718B4">
      <w:pPr>
        <w:spacing w:line="240" w:lineRule="auto"/>
      </w:pPr>
    </w:p>
    <w:p w14:paraId="5FEF878B" w14:textId="62D9A8EA" w:rsidR="00420C76" w:rsidRDefault="00420C76"/>
    <w:sectPr w:rsidR="00420C76" w:rsidSect="005A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B4"/>
    <w:rsid w:val="002625EE"/>
    <w:rsid w:val="00420C76"/>
    <w:rsid w:val="005A6D44"/>
    <w:rsid w:val="006666BB"/>
    <w:rsid w:val="009718B4"/>
    <w:rsid w:val="00A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8E3C"/>
  <w15:chartTrackingRefBased/>
  <w15:docId w15:val="{150BF9BF-AE8A-4CE8-8426-9079F103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18B4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18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18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18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8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8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8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8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8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8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18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1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18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18B4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18B4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18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18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18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18B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71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971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718B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971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718B4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9718B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18B4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9718B4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718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718B4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718B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Kuzma</dc:creator>
  <cp:keywords/>
  <dc:description/>
  <cp:lastModifiedBy>Alena Henešová</cp:lastModifiedBy>
  <cp:revision>2</cp:revision>
  <dcterms:created xsi:type="dcterms:W3CDTF">2024-03-17T07:55:00Z</dcterms:created>
  <dcterms:modified xsi:type="dcterms:W3CDTF">2024-03-17T07:55:00Z</dcterms:modified>
</cp:coreProperties>
</file>